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1FEEF" w14:textId="468E84A4" w:rsidR="00B6252D" w:rsidRDefault="003A72EF" w:rsidP="00B6252D">
      <w:pPr>
        <w:jc w:val="center"/>
        <w:rPr>
          <w:b/>
          <w:bCs/>
          <w:sz w:val="28"/>
          <w:szCs w:val="28"/>
        </w:rPr>
      </w:pPr>
      <w:r w:rsidRPr="003A72EF">
        <w:rPr>
          <w:rFonts w:hint="eastAsia"/>
          <w:b/>
          <w:bCs/>
          <w:sz w:val="28"/>
          <w:szCs w:val="28"/>
        </w:rPr>
        <w:t>支付宝绑定一卡通操作步骤</w:t>
      </w:r>
    </w:p>
    <w:p w14:paraId="648363D0" w14:textId="70FE2CB2" w:rsidR="00B6252D" w:rsidRDefault="00B6252D" w:rsidP="00B6252D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、打开支付宝，搜索航院校园一卡通</w:t>
      </w:r>
    </w:p>
    <w:p w14:paraId="5D463F5D" w14:textId="19AAD9C4" w:rsidR="00B6252D" w:rsidRDefault="00965D14" w:rsidP="003A72EF">
      <w:pPr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606016" behindDoc="0" locked="0" layoutInCell="1" allowOverlap="1" wp14:anchorId="3A483B9E" wp14:editId="7347AEA5">
            <wp:simplePos x="0" y="0"/>
            <wp:positionH relativeFrom="column">
              <wp:posOffset>3981450</wp:posOffset>
            </wp:positionH>
            <wp:positionV relativeFrom="paragraph">
              <wp:posOffset>93345</wp:posOffset>
            </wp:positionV>
            <wp:extent cx="1824990" cy="3959860"/>
            <wp:effectExtent l="0" t="0" r="381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571200" behindDoc="0" locked="0" layoutInCell="1" allowOverlap="1" wp14:anchorId="40E35DC8" wp14:editId="22EDC67B">
            <wp:simplePos x="0" y="0"/>
            <wp:positionH relativeFrom="column">
              <wp:posOffset>2143125</wp:posOffset>
            </wp:positionH>
            <wp:positionV relativeFrom="paragraph">
              <wp:posOffset>95250</wp:posOffset>
            </wp:positionV>
            <wp:extent cx="1824990" cy="3959860"/>
            <wp:effectExtent l="0" t="0" r="3810" b="254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52D">
        <w:rPr>
          <w:rFonts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543552" behindDoc="1" locked="0" layoutInCell="1" allowOverlap="1" wp14:anchorId="4E754538" wp14:editId="7CB37544">
            <wp:simplePos x="0" y="0"/>
            <wp:positionH relativeFrom="column">
              <wp:posOffset>285750</wp:posOffset>
            </wp:positionH>
            <wp:positionV relativeFrom="paragraph">
              <wp:posOffset>93345</wp:posOffset>
            </wp:positionV>
            <wp:extent cx="1825200" cy="3960000"/>
            <wp:effectExtent l="0" t="0" r="3810" b="254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2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45BAED" w14:textId="7CCF9071" w:rsidR="00B6252D" w:rsidRDefault="00B6252D" w:rsidP="003A72EF">
      <w:pPr>
        <w:rPr>
          <w:b/>
          <w:bCs/>
          <w:sz w:val="28"/>
          <w:szCs w:val="28"/>
        </w:rPr>
      </w:pPr>
    </w:p>
    <w:p w14:paraId="3C3E30F5" w14:textId="6CFD1CE9" w:rsidR="00B6252D" w:rsidRDefault="00B6252D" w:rsidP="003A72EF">
      <w:pPr>
        <w:rPr>
          <w:b/>
          <w:bCs/>
          <w:sz w:val="28"/>
          <w:szCs w:val="28"/>
        </w:rPr>
      </w:pPr>
    </w:p>
    <w:p w14:paraId="5BEF45DE" w14:textId="621EC462" w:rsidR="00B6252D" w:rsidRDefault="00B6252D" w:rsidP="003A72EF">
      <w:pPr>
        <w:rPr>
          <w:b/>
          <w:bCs/>
          <w:sz w:val="28"/>
          <w:szCs w:val="28"/>
        </w:rPr>
      </w:pPr>
    </w:p>
    <w:p w14:paraId="23565DC2" w14:textId="78113652" w:rsidR="00B6252D" w:rsidRDefault="00B6252D" w:rsidP="003A72EF">
      <w:pPr>
        <w:rPr>
          <w:b/>
          <w:bCs/>
          <w:sz w:val="28"/>
          <w:szCs w:val="28"/>
        </w:rPr>
      </w:pPr>
    </w:p>
    <w:p w14:paraId="116474B2" w14:textId="118AA6F6" w:rsidR="00B6252D" w:rsidRDefault="00B6252D" w:rsidP="003A72EF">
      <w:pPr>
        <w:rPr>
          <w:b/>
          <w:bCs/>
          <w:sz w:val="28"/>
          <w:szCs w:val="28"/>
        </w:rPr>
      </w:pPr>
    </w:p>
    <w:p w14:paraId="2E066C0B" w14:textId="78D269BB" w:rsidR="00B6252D" w:rsidRDefault="00B6252D" w:rsidP="003A72EF">
      <w:pPr>
        <w:rPr>
          <w:b/>
          <w:bCs/>
          <w:sz w:val="28"/>
          <w:szCs w:val="28"/>
        </w:rPr>
      </w:pPr>
    </w:p>
    <w:p w14:paraId="0B6DCE47" w14:textId="669DB694" w:rsidR="00B6252D" w:rsidRDefault="00B6252D" w:rsidP="003A72EF">
      <w:pPr>
        <w:rPr>
          <w:b/>
          <w:bCs/>
          <w:sz w:val="28"/>
          <w:szCs w:val="28"/>
        </w:rPr>
      </w:pPr>
    </w:p>
    <w:p w14:paraId="196BAB62" w14:textId="0EEF2103" w:rsidR="00B6252D" w:rsidRDefault="00B6252D" w:rsidP="003A72EF">
      <w:pPr>
        <w:rPr>
          <w:b/>
          <w:bCs/>
          <w:sz w:val="28"/>
          <w:szCs w:val="28"/>
        </w:rPr>
      </w:pPr>
    </w:p>
    <w:p w14:paraId="0FBEBC70" w14:textId="3B63FBB1" w:rsidR="00B6252D" w:rsidRDefault="00B6252D" w:rsidP="003A72EF">
      <w:pPr>
        <w:rPr>
          <w:b/>
          <w:bCs/>
          <w:sz w:val="28"/>
          <w:szCs w:val="28"/>
        </w:rPr>
      </w:pPr>
    </w:p>
    <w:p w14:paraId="4A313D3A" w14:textId="40B1F338" w:rsidR="00B6252D" w:rsidRDefault="00B6252D" w:rsidP="003A72EF">
      <w:pPr>
        <w:rPr>
          <w:b/>
          <w:bCs/>
          <w:sz w:val="28"/>
          <w:szCs w:val="28"/>
        </w:rPr>
      </w:pPr>
    </w:p>
    <w:p w14:paraId="6F8B613E" w14:textId="02EDF155" w:rsidR="00E47069" w:rsidRDefault="00E47069" w:rsidP="003A72EF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、关注公众号，绑定校园卡</w:t>
      </w:r>
    </w:p>
    <w:p w14:paraId="423F22AC" w14:textId="17039011" w:rsidR="00B6252D" w:rsidRDefault="00965D14" w:rsidP="003A72EF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631616" behindDoc="1" locked="0" layoutInCell="1" allowOverlap="1" wp14:anchorId="480A02C3" wp14:editId="75BF8794">
            <wp:simplePos x="0" y="0"/>
            <wp:positionH relativeFrom="column">
              <wp:posOffset>4162425</wp:posOffset>
            </wp:positionH>
            <wp:positionV relativeFrom="paragraph">
              <wp:posOffset>260985</wp:posOffset>
            </wp:positionV>
            <wp:extent cx="1825200" cy="3960000"/>
            <wp:effectExtent l="0" t="0" r="3810" b="254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2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746304" behindDoc="1" locked="0" layoutInCell="1" allowOverlap="1" wp14:anchorId="4E333FFE" wp14:editId="7809CCD6">
            <wp:simplePos x="0" y="0"/>
            <wp:positionH relativeFrom="column">
              <wp:posOffset>2209800</wp:posOffset>
            </wp:positionH>
            <wp:positionV relativeFrom="paragraph">
              <wp:posOffset>352425</wp:posOffset>
            </wp:positionV>
            <wp:extent cx="1824990" cy="3959860"/>
            <wp:effectExtent l="0" t="0" r="3810" b="254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52D">
        <w:rPr>
          <w:rFonts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783168" behindDoc="0" locked="0" layoutInCell="1" allowOverlap="1" wp14:anchorId="351CC342" wp14:editId="7BFEB8BB">
            <wp:simplePos x="0" y="0"/>
            <wp:positionH relativeFrom="column">
              <wp:posOffset>361950</wp:posOffset>
            </wp:positionH>
            <wp:positionV relativeFrom="paragraph">
              <wp:posOffset>304800</wp:posOffset>
            </wp:positionV>
            <wp:extent cx="1824990" cy="3959860"/>
            <wp:effectExtent l="0" t="0" r="3810" b="254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5582B" w14:textId="50F9B78D" w:rsidR="00B6252D" w:rsidRDefault="00B6252D" w:rsidP="003A72EF">
      <w:pPr>
        <w:rPr>
          <w:b/>
          <w:bCs/>
          <w:sz w:val="28"/>
          <w:szCs w:val="28"/>
        </w:rPr>
      </w:pPr>
    </w:p>
    <w:p w14:paraId="310CEE3F" w14:textId="363F25A2" w:rsidR="00B6252D" w:rsidRDefault="00B6252D" w:rsidP="003A72EF">
      <w:pPr>
        <w:rPr>
          <w:b/>
          <w:bCs/>
          <w:sz w:val="28"/>
          <w:szCs w:val="28"/>
        </w:rPr>
      </w:pPr>
    </w:p>
    <w:p w14:paraId="5ED042A2" w14:textId="377AF7E4" w:rsidR="00B6252D" w:rsidRDefault="00B6252D" w:rsidP="003A72EF">
      <w:pPr>
        <w:rPr>
          <w:b/>
          <w:bCs/>
          <w:sz w:val="28"/>
          <w:szCs w:val="28"/>
        </w:rPr>
      </w:pPr>
    </w:p>
    <w:p w14:paraId="6F7E71F9" w14:textId="7B2527C0" w:rsidR="00B6252D" w:rsidRDefault="00B6252D" w:rsidP="003A72EF">
      <w:pPr>
        <w:rPr>
          <w:b/>
          <w:bCs/>
          <w:sz w:val="28"/>
          <w:szCs w:val="28"/>
        </w:rPr>
      </w:pPr>
    </w:p>
    <w:p w14:paraId="23FE90CD" w14:textId="5DF5811F" w:rsidR="00B6252D" w:rsidRDefault="00B6252D" w:rsidP="003A72EF">
      <w:pPr>
        <w:rPr>
          <w:b/>
          <w:bCs/>
          <w:sz w:val="28"/>
          <w:szCs w:val="28"/>
        </w:rPr>
      </w:pPr>
    </w:p>
    <w:p w14:paraId="148B8B74" w14:textId="13511EE0" w:rsidR="00B6252D" w:rsidRDefault="00B6252D" w:rsidP="003A72EF">
      <w:pPr>
        <w:rPr>
          <w:b/>
          <w:bCs/>
          <w:sz w:val="28"/>
          <w:szCs w:val="28"/>
        </w:rPr>
      </w:pPr>
    </w:p>
    <w:p w14:paraId="49C972C6" w14:textId="0499F924" w:rsidR="00B6252D" w:rsidRDefault="00B6252D" w:rsidP="003A72EF">
      <w:pPr>
        <w:rPr>
          <w:b/>
          <w:bCs/>
          <w:sz w:val="28"/>
          <w:szCs w:val="28"/>
        </w:rPr>
      </w:pPr>
    </w:p>
    <w:p w14:paraId="66952D58" w14:textId="01E53226" w:rsidR="00B6252D" w:rsidRDefault="00E47069" w:rsidP="003A72EF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lastRenderedPageBreak/>
        <w:t>3</w:t>
      </w:r>
      <w:r>
        <w:rPr>
          <w:rFonts w:hint="eastAsia"/>
          <w:b/>
          <w:bCs/>
          <w:sz w:val="28"/>
          <w:szCs w:val="28"/>
        </w:rPr>
        <w:t>、支付宝绑定校园卡成功，可直接使用</w:t>
      </w:r>
      <w:r w:rsidR="00965D14">
        <w:rPr>
          <w:rFonts w:hint="eastAsia"/>
          <w:b/>
          <w:bCs/>
          <w:sz w:val="28"/>
          <w:szCs w:val="28"/>
        </w:rPr>
        <w:t>支付宝在校内一卡通</w:t>
      </w:r>
      <w:r w:rsidR="00965D14">
        <w:rPr>
          <w:rFonts w:hint="eastAsia"/>
          <w:b/>
          <w:bCs/>
          <w:sz w:val="28"/>
          <w:szCs w:val="28"/>
        </w:rPr>
        <w:t>POS</w:t>
      </w:r>
      <w:r w:rsidR="00965D14">
        <w:rPr>
          <w:rFonts w:hint="eastAsia"/>
          <w:b/>
          <w:bCs/>
          <w:sz w:val="28"/>
          <w:szCs w:val="28"/>
        </w:rPr>
        <w:t>消费</w:t>
      </w:r>
    </w:p>
    <w:p w14:paraId="14E287C0" w14:textId="463966FB" w:rsidR="00B6252D" w:rsidRDefault="003240BC" w:rsidP="003A72EF">
      <w:pPr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799552" behindDoc="0" locked="0" layoutInCell="1" allowOverlap="1" wp14:anchorId="54D4C689" wp14:editId="11C2BA53">
            <wp:simplePos x="0" y="0"/>
            <wp:positionH relativeFrom="column">
              <wp:posOffset>2152650</wp:posOffset>
            </wp:positionH>
            <wp:positionV relativeFrom="paragraph">
              <wp:posOffset>99060</wp:posOffset>
            </wp:positionV>
            <wp:extent cx="1825200" cy="3960000"/>
            <wp:effectExtent l="0" t="0" r="3810" b="254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2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719F0FFB" wp14:editId="3CDC05FA">
            <wp:simplePos x="0" y="0"/>
            <wp:positionH relativeFrom="column">
              <wp:posOffset>247650</wp:posOffset>
            </wp:positionH>
            <wp:positionV relativeFrom="paragraph">
              <wp:posOffset>97155</wp:posOffset>
            </wp:positionV>
            <wp:extent cx="1824990" cy="3959860"/>
            <wp:effectExtent l="0" t="0" r="3810" b="254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D14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96480" behindDoc="0" locked="0" layoutInCell="1" allowOverlap="1" wp14:anchorId="051BC047" wp14:editId="601F87E3">
            <wp:simplePos x="0" y="0"/>
            <wp:positionH relativeFrom="column">
              <wp:posOffset>4067175</wp:posOffset>
            </wp:positionH>
            <wp:positionV relativeFrom="paragraph">
              <wp:posOffset>99060</wp:posOffset>
            </wp:positionV>
            <wp:extent cx="1825200" cy="3960000"/>
            <wp:effectExtent l="0" t="0" r="3810" b="254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2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A6821F" w14:textId="4A54D97C" w:rsidR="00B6252D" w:rsidRDefault="00B6252D" w:rsidP="003A72EF">
      <w:pPr>
        <w:rPr>
          <w:b/>
          <w:bCs/>
          <w:sz w:val="28"/>
          <w:szCs w:val="28"/>
        </w:rPr>
      </w:pPr>
    </w:p>
    <w:p w14:paraId="56858EF7" w14:textId="30025E8A" w:rsidR="00B6252D" w:rsidRDefault="00B6252D" w:rsidP="003A72EF">
      <w:pPr>
        <w:rPr>
          <w:b/>
          <w:bCs/>
          <w:sz w:val="28"/>
          <w:szCs w:val="28"/>
        </w:rPr>
      </w:pPr>
    </w:p>
    <w:p w14:paraId="5D2260D3" w14:textId="66043638" w:rsidR="00B6252D" w:rsidRDefault="00B6252D" w:rsidP="003A72EF">
      <w:pPr>
        <w:rPr>
          <w:b/>
          <w:bCs/>
          <w:sz w:val="28"/>
          <w:szCs w:val="28"/>
        </w:rPr>
      </w:pPr>
    </w:p>
    <w:p w14:paraId="345C524D" w14:textId="1E82EEFF" w:rsidR="00B6252D" w:rsidRDefault="00B6252D" w:rsidP="003A72EF">
      <w:pPr>
        <w:rPr>
          <w:b/>
          <w:bCs/>
          <w:sz w:val="28"/>
          <w:szCs w:val="28"/>
        </w:rPr>
      </w:pPr>
    </w:p>
    <w:p w14:paraId="02EBCB52" w14:textId="1E4CC1A1" w:rsidR="00B6252D" w:rsidRDefault="00B6252D" w:rsidP="003A72EF">
      <w:pPr>
        <w:rPr>
          <w:b/>
          <w:bCs/>
          <w:sz w:val="28"/>
          <w:szCs w:val="28"/>
        </w:rPr>
      </w:pPr>
    </w:p>
    <w:p w14:paraId="7AD78F9C" w14:textId="6594810C" w:rsidR="00B6252D" w:rsidRDefault="00B6252D" w:rsidP="003A72EF">
      <w:pPr>
        <w:rPr>
          <w:b/>
          <w:bCs/>
          <w:sz w:val="28"/>
          <w:szCs w:val="28"/>
        </w:rPr>
      </w:pPr>
    </w:p>
    <w:p w14:paraId="2796FD31" w14:textId="252F6CCB" w:rsidR="00B6252D" w:rsidRDefault="00B6252D" w:rsidP="003A72EF">
      <w:pPr>
        <w:rPr>
          <w:b/>
          <w:bCs/>
          <w:sz w:val="28"/>
          <w:szCs w:val="28"/>
        </w:rPr>
      </w:pPr>
    </w:p>
    <w:p w14:paraId="47749BFB" w14:textId="6E821976" w:rsidR="00B6252D" w:rsidRDefault="00B6252D" w:rsidP="003A72EF">
      <w:pPr>
        <w:rPr>
          <w:b/>
          <w:bCs/>
          <w:sz w:val="28"/>
          <w:szCs w:val="28"/>
        </w:rPr>
      </w:pPr>
    </w:p>
    <w:p w14:paraId="4E274BE8" w14:textId="0E5DC4C3" w:rsidR="00B6252D" w:rsidRDefault="00B6252D" w:rsidP="003A72EF">
      <w:pPr>
        <w:rPr>
          <w:b/>
          <w:bCs/>
          <w:sz w:val="28"/>
          <w:szCs w:val="28"/>
        </w:rPr>
      </w:pPr>
    </w:p>
    <w:p w14:paraId="64521A2B" w14:textId="73A2B972" w:rsidR="00B6252D" w:rsidRDefault="00B6252D" w:rsidP="003A72EF">
      <w:pPr>
        <w:rPr>
          <w:b/>
          <w:bCs/>
          <w:sz w:val="28"/>
          <w:szCs w:val="28"/>
        </w:rPr>
      </w:pPr>
    </w:p>
    <w:p w14:paraId="5BD5485C" w14:textId="7A3E61C3" w:rsidR="003A72EF" w:rsidRPr="003A72EF" w:rsidRDefault="003A72EF" w:rsidP="003A72EF">
      <w:pPr>
        <w:rPr>
          <w:rFonts w:hint="eastAsia"/>
          <w:b/>
          <w:bCs/>
          <w:sz w:val="28"/>
          <w:szCs w:val="28"/>
        </w:rPr>
      </w:pPr>
    </w:p>
    <w:sectPr w:rsidR="003A72EF" w:rsidRPr="003A72EF" w:rsidSect="00902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D6468"/>
    <w:rsid w:val="00056967"/>
    <w:rsid w:val="00234541"/>
    <w:rsid w:val="002D6468"/>
    <w:rsid w:val="003240BC"/>
    <w:rsid w:val="003A72EF"/>
    <w:rsid w:val="0090276E"/>
    <w:rsid w:val="00965D14"/>
    <w:rsid w:val="00A628F2"/>
    <w:rsid w:val="00AE0859"/>
    <w:rsid w:val="00B6252D"/>
    <w:rsid w:val="00E47069"/>
    <w:rsid w:val="00EB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97707"/>
  <w15:chartTrackingRefBased/>
  <w15:docId w15:val="{2D6B7D90-C510-41F4-A31A-690327FA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gqp</dc:creator>
  <cp:keywords/>
  <dc:description/>
  <cp:lastModifiedBy>gqp</cp:lastModifiedBy>
  <cp:revision>7</cp:revision>
  <dcterms:created xsi:type="dcterms:W3CDTF">2021-12-22T02:41:00Z</dcterms:created>
  <dcterms:modified xsi:type="dcterms:W3CDTF">2021-12-22T04:44:00Z</dcterms:modified>
</cp:coreProperties>
</file>